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869"/>
        <w:gridCol w:w="3272"/>
      </w:tblGrid>
      <w:tr w:rsidR="00D71650" w:rsidRPr="00C10F0C" w14:paraId="59CB3F33" w14:textId="77777777" w:rsidTr="00A56EAA">
        <w:trPr>
          <w:trHeight w:val="410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7FA35C9" w14:textId="77777777" w:rsidR="00D71650" w:rsidRPr="00C10F0C" w:rsidRDefault="00D71650" w:rsidP="00A56EAA">
            <w:pPr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UNITA’ DI APPRENDIMENTO N°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01E4" w14:textId="77777777" w:rsidR="00D71650" w:rsidRPr="00C10F0C" w:rsidRDefault="00D71650">
            <w:pPr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TEMPI:</w:t>
            </w:r>
          </w:p>
        </w:tc>
      </w:tr>
      <w:tr w:rsidR="00D71650" w:rsidRPr="00C10F0C" w14:paraId="0CAE356F" w14:textId="77777777" w:rsidTr="00D71650">
        <w:trPr>
          <w:trHeight w:val="26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46A48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Denominazione:</w:t>
            </w:r>
          </w:p>
        </w:tc>
      </w:tr>
      <w:tr w:rsidR="00D71650" w:rsidRPr="00C10F0C" w14:paraId="6D87DA90" w14:textId="77777777" w:rsidTr="00D71650">
        <w:trPr>
          <w:trHeight w:val="26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49EAC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Eventuale compito di Realtà / Prodotto:</w:t>
            </w:r>
          </w:p>
        </w:tc>
      </w:tr>
      <w:tr w:rsidR="00D71650" w:rsidRPr="00C10F0C" w14:paraId="08983B0C" w14:textId="77777777" w:rsidTr="00D7165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B5B" w14:textId="3DEAC191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Competenz</w:t>
            </w:r>
            <w:r w:rsidR="00EA111A" w:rsidRPr="00C10F0C">
              <w:rPr>
                <w:rFonts w:ascii="Times New Roman" w:eastAsia="Calibri" w:hAnsi="Times New Roman" w:cs="Times New Roman"/>
                <w:b/>
              </w:rPr>
              <w:t>e</w:t>
            </w:r>
            <w:r w:rsidRPr="00C10F0C">
              <w:rPr>
                <w:rFonts w:ascii="Times New Roman" w:eastAsia="Calibri" w:hAnsi="Times New Roman" w:cs="Times New Roman"/>
                <w:b/>
              </w:rPr>
              <w:t xml:space="preserve"> europea di riferimento:</w:t>
            </w:r>
          </w:p>
        </w:tc>
      </w:tr>
      <w:tr w:rsidR="00D71650" w:rsidRPr="00C10F0C" w14:paraId="406E61BF" w14:textId="77777777" w:rsidTr="00D7165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C8C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 xml:space="preserve">Competenze trasversali: </w:t>
            </w:r>
          </w:p>
        </w:tc>
      </w:tr>
      <w:tr w:rsidR="005E6FBD" w:rsidRPr="00C10F0C" w14:paraId="34D09769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C2E3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  <w:p w14:paraId="16496AE4" w14:textId="77777777" w:rsidR="005E6FBD" w:rsidRPr="00C10F0C" w:rsidRDefault="005E6F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CONOSCENZE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59F0" w14:textId="77777777" w:rsidR="005E6FBD" w:rsidRPr="00C10F0C" w:rsidRDefault="005E6F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8050D00" w14:textId="77777777" w:rsidR="005E6FBD" w:rsidRPr="00C10F0C" w:rsidRDefault="005E6FBD" w:rsidP="00D716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ABILITA’</w:t>
            </w:r>
          </w:p>
        </w:tc>
      </w:tr>
      <w:tr w:rsidR="005E6FBD" w:rsidRPr="00C10F0C" w14:paraId="355C2E2B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6BE4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CE03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3D24D8AA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02BC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BB58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2A0268A8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65A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4750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245C8233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CF65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31C6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48B611CC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AF61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CF57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0EBF4F42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AD1C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B12A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6A0B4FCD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6E4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4059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4B8574DD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5186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AA9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77A44607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737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19F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726CC42F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F81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9688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71650" w:rsidRPr="00C10F0C" w14:paraId="324D7219" w14:textId="77777777" w:rsidTr="00D71650">
        <w:trPr>
          <w:trHeight w:val="6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652" w14:textId="72289EB8" w:rsidR="00D71650" w:rsidRPr="00C10F0C" w:rsidRDefault="00540A2F" w:rsidP="00F7491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ATTIVITÀ</w:t>
            </w:r>
          </w:p>
          <w:p w14:paraId="75C21931" w14:textId="77777777" w:rsidR="00B57721" w:rsidRPr="00C10F0C" w:rsidRDefault="00B57721" w:rsidP="00D7165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1650" w:rsidRPr="00C10F0C" w14:paraId="7563E8A0" w14:textId="77777777" w:rsidTr="00D71650">
        <w:trPr>
          <w:trHeight w:val="65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0850" w14:textId="77777777" w:rsidR="00D71650" w:rsidRPr="00C10F0C" w:rsidRDefault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La valutazione delle competenze sul processo e sul prodotto:</w:t>
            </w:r>
          </w:p>
          <w:p w14:paraId="218EE019" w14:textId="77777777" w:rsidR="00D71650" w:rsidRPr="00C10F0C" w:rsidRDefault="00D71650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(Indicare le modalità di valutazione del prodotto, ovvero delle competenze sviluppate dall'UDA.</w:t>
            </w:r>
          </w:p>
          <w:p w14:paraId="0137DC4D" w14:textId="7BB58A5A" w:rsidR="00D71650" w:rsidRPr="00C10F0C" w:rsidRDefault="00D71650">
            <w:pPr>
              <w:pStyle w:val="Corpodeltesto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 esempio</w:t>
            </w:r>
            <w:r w:rsidR="00B33E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potrebbero essere oggetto di valutazione i seguenti indicatori: </w:t>
            </w:r>
          </w:p>
          <w:p w14:paraId="570B38CF" w14:textId="03CD1F61" w:rsidR="00D71650" w:rsidRPr="00C10F0C" w:rsidRDefault="00D71650">
            <w:pPr>
              <w:pStyle w:val="Corpodeltesto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correttezza e completezza, precisione, funzionalità, efficacia e capacità espositiva (come da griglia allegata).  </w:t>
            </w:r>
          </w:p>
          <w:p w14:paraId="648F37F0" w14:textId="77777777" w:rsidR="00D71650" w:rsidRPr="00C10F0C" w:rsidRDefault="00D7165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 potrebbe richiedere anche un'autovalutazione.</w:t>
            </w:r>
          </w:p>
          <w:p w14:paraId="6561D637" w14:textId="77777777" w:rsidR="00D71650" w:rsidRPr="00C10F0C" w:rsidRDefault="00D7165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4E02A81" w14:textId="77777777" w:rsidR="00BC5629" w:rsidRPr="000865FA" w:rsidRDefault="00BC5629" w:rsidP="000865FA"/>
    <w:sectPr w:rsidR="00BC5629" w:rsidRPr="000865FA" w:rsidSect="001D6FD4">
      <w:pgSz w:w="11906" w:h="16838"/>
      <w:pgMar w:top="1418" w:right="862" w:bottom="1418" w:left="12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B24"/>
    <w:multiLevelType w:val="multilevel"/>
    <w:tmpl w:val="24AC5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E684B"/>
    <w:multiLevelType w:val="hybridMultilevel"/>
    <w:tmpl w:val="D9FE6424"/>
    <w:lvl w:ilvl="0" w:tplc="ECB68D0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134B"/>
    <w:multiLevelType w:val="multilevel"/>
    <w:tmpl w:val="AEEE7B7C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3" w15:restartNumberingAfterBreak="0">
    <w:nsid w:val="10B93D0B"/>
    <w:multiLevelType w:val="hybridMultilevel"/>
    <w:tmpl w:val="7E7CC8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26F79"/>
    <w:multiLevelType w:val="multilevel"/>
    <w:tmpl w:val="787EF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0822AB"/>
    <w:multiLevelType w:val="multilevel"/>
    <w:tmpl w:val="78DADC28"/>
    <w:lvl w:ilvl="0"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"/>
      <w:lvlJc w:val="left"/>
      <w:pPr>
        <w:ind w:left="1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0A62BE4"/>
    <w:multiLevelType w:val="multilevel"/>
    <w:tmpl w:val="2ACC4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33184C"/>
    <w:multiLevelType w:val="hybridMultilevel"/>
    <w:tmpl w:val="9CA879BE"/>
    <w:lvl w:ilvl="0" w:tplc="EE6EA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E7830"/>
    <w:multiLevelType w:val="multilevel"/>
    <w:tmpl w:val="3542723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9" w15:restartNumberingAfterBreak="0">
    <w:nsid w:val="31FF321F"/>
    <w:multiLevelType w:val="multilevel"/>
    <w:tmpl w:val="2840746A"/>
    <w:lvl w:ilvl="0">
      <w:numFmt w:val="bullet"/>
      <w:lvlText w:val="•"/>
      <w:lvlJc w:val="left"/>
      <w:pPr>
        <w:ind w:left="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"/>
      <w:lvlJc w:val="left"/>
      <w:pPr>
        <w:ind w:left="11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2DF45E2"/>
    <w:multiLevelType w:val="multilevel"/>
    <w:tmpl w:val="3F425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450A9"/>
    <w:multiLevelType w:val="multilevel"/>
    <w:tmpl w:val="6C02F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C6C05"/>
    <w:multiLevelType w:val="multilevel"/>
    <w:tmpl w:val="9E70C096"/>
    <w:styleLink w:val="Elenco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bullet"/>
      <w:lvlText w:val="-"/>
      <w:lvlJc w:val="left"/>
      <w:pPr>
        <w:tabs>
          <w:tab w:val="num" w:pos="1351"/>
        </w:tabs>
        <w:ind w:left="1351" w:hanging="271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3" w15:restartNumberingAfterBreak="0">
    <w:nsid w:val="3B9802BE"/>
    <w:multiLevelType w:val="hybridMultilevel"/>
    <w:tmpl w:val="81A62B1A"/>
    <w:lvl w:ilvl="0" w:tplc="FF589A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439D4"/>
    <w:multiLevelType w:val="multilevel"/>
    <w:tmpl w:val="9272CB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5" w15:restartNumberingAfterBreak="0">
    <w:nsid w:val="40EB3EA3"/>
    <w:multiLevelType w:val="multilevel"/>
    <w:tmpl w:val="8ADCB6D0"/>
    <w:styleLink w:val="Elenco5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6" w15:restartNumberingAfterBreak="0">
    <w:nsid w:val="42F03AC7"/>
    <w:multiLevelType w:val="multilevel"/>
    <w:tmpl w:val="3DE627CC"/>
    <w:styleLink w:val="Elenco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7" w15:restartNumberingAfterBreak="0">
    <w:nsid w:val="66BA34ED"/>
    <w:multiLevelType w:val="hybridMultilevel"/>
    <w:tmpl w:val="537087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74B2B"/>
    <w:multiLevelType w:val="hybridMultilevel"/>
    <w:tmpl w:val="960277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CB2"/>
    <w:multiLevelType w:val="hybridMultilevel"/>
    <w:tmpl w:val="5142C210"/>
    <w:lvl w:ilvl="0" w:tplc="84B48C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A6C69"/>
    <w:multiLevelType w:val="multilevel"/>
    <w:tmpl w:val="8BFCC5AA"/>
    <w:styleLink w:val="Elenco21"/>
    <w:lvl w:ilvl="0">
      <w:start w:val="1"/>
      <w:numFmt w:val="lowerLetter"/>
      <w:lvlText w:val="%1."/>
      <w:lvlJc w:val="left"/>
      <w:pPr>
        <w:tabs>
          <w:tab w:val="num" w:pos="1474"/>
        </w:tabs>
        <w:ind w:left="1474" w:hanging="397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21" w15:restartNumberingAfterBreak="0">
    <w:nsid w:val="776105BA"/>
    <w:multiLevelType w:val="hybridMultilevel"/>
    <w:tmpl w:val="8F6A46B6"/>
    <w:lvl w:ilvl="0" w:tplc="F714646A">
      <w:numFmt w:val="bullet"/>
      <w:lvlText w:val="-"/>
      <w:lvlJc w:val="left"/>
      <w:pPr>
        <w:ind w:left="343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2" w15:restartNumberingAfterBreak="0">
    <w:nsid w:val="788903FC"/>
    <w:multiLevelType w:val="multilevel"/>
    <w:tmpl w:val="2D5A4400"/>
    <w:lvl w:ilvl="0"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"/>
      <w:lvlJc w:val="left"/>
      <w:pPr>
        <w:ind w:left="1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7DD405D9"/>
    <w:multiLevelType w:val="hybridMultilevel"/>
    <w:tmpl w:val="87682BE6"/>
    <w:lvl w:ilvl="0" w:tplc="9DFEA93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540760">
    <w:abstractNumId w:val="22"/>
  </w:num>
  <w:num w:numId="2" w16cid:durableId="1903370172">
    <w:abstractNumId w:val="5"/>
  </w:num>
  <w:num w:numId="3" w16cid:durableId="781067979">
    <w:abstractNumId w:val="9"/>
  </w:num>
  <w:num w:numId="4" w16cid:durableId="809712228">
    <w:abstractNumId w:val="13"/>
  </w:num>
  <w:num w:numId="5" w16cid:durableId="111167175">
    <w:abstractNumId w:val="23"/>
  </w:num>
  <w:num w:numId="6" w16cid:durableId="2078900095">
    <w:abstractNumId w:val="19"/>
  </w:num>
  <w:num w:numId="7" w16cid:durableId="1706246636">
    <w:abstractNumId w:val="6"/>
  </w:num>
  <w:num w:numId="8" w16cid:durableId="698050061">
    <w:abstractNumId w:val="4"/>
  </w:num>
  <w:num w:numId="9" w16cid:durableId="1472212405">
    <w:abstractNumId w:val="10"/>
  </w:num>
  <w:num w:numId="10" w16cid:durableId="1503930816">
    <w:abstractNumId w:val="0"/>
  </w:num>
  <w:num w:numId="11" w16cid:durableId="1449198955">
    <w:abstractNumId w:val="11"/>
  </w:num>
  <w:num w:numId="12" w16cid:durableId="1686903383">
    <w:abstractNumId w:val="21"/>
  </w:num>
  <w:num w:numId="13" w16cid:durableId="524440527">
    <w:abstractNumId w:val="1"/>
  </w:num>
  <w:num w:numId="14" w16cid:durableId="1624845027">
    <w:abstractNumId w:val="2"/>
  </w:num>
  <w:num w:numId="15" w16cid:durableId="955482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9547870">
    <w:abstractNumId w:val="20"/>
  </w:num>
  <w:num w:numId="17" w16cid:durableId="1945070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6274790">
    <w:abstractNumId w:val="16"/>
  </w:num>
  <w:num w:numId="19" w16cid:durableId="594440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83415">
    <w:abstractNumId w:val="12"/>
  </w:num>
  <w:num w:numId="21" w16cid:durableId="1505783458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position w:val="0"/>
          <w:sz w:val="23"/>
          <w:szCs w:val="23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 w16cid:durableId="105469970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580707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6303159">
    <w:abstractNumId w:val="15"/>
  </w:num>
  <w:num w:numId="25" w16cid:durableId="9701958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8439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3952760">
    <w:abstractNumId w:val="3"/>
  </w:num>
  <w:num w:numId="28" w16cid:durableId="378481191">
    <w:abstractNumId w:val="18"/>
  </w:num>
  <w:num w:numId="29" w16cid:durableId="6926079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352"/>
    <w:rsid w:val="00052529"/>
    <w:rsid w:val="000861E3"/>
    <w:rsid w:val="000865FA"/>
    <w:rsid w:val="00090989"/>
    <w:rsid w:val="000953D1"/>
    <w:rsid w:val="000C5BC0"/>
    <w:rsid w:val="001446C0"/>
    <w:rsid w:val="00146CC3"/>
    <w:rsid w:val="00151EFF"/>
    <w:rsid w:val="001663E4"/>
    <w:rsid w:val="0016665C"/>
    <w:rsid w:val="001B51FE"/>
    <w:rsid w:val="001C4B51"/>
    <w:rsid w:val="001C74E4"/>
    <w:rsid w:val="001D12C9"/>
    <w:rsid w:val="001D35A5"/>
    <w:rsid w:val="001D6FD4"/>
    <w:rsid w:val="001E2638"/>
    <w:rsid w:val="00245161"/>
    <w:rsid w:val="00254D09"/>
    <w:rsid w:val="0025625C"/>
    <w:rsid w:val="0026095D"/>
    <w:rsid w:val="002609B4"/>
    <w:rsid w:val="00261959"/>
    <w:rsid w:val="00262403"/>
    <w:rsid w:val="00271CF1"/>
    <w:rsid w:val="002A524D"/>
    <w:rsid w:val="002B1C86"/>
    <w:rsid w:val="002C5930"/>
    <w:rsid w:val="00325EC2"/>
    <w:rsid w:val="00334413"/>
    <w:rsid w:val="003408BA"/>
    <w:rsid w:val="00344120"/>
    <w:rsid w:val="00396006"/>
    <w:rsid w:val="003B4DFF"/>
    <w:rsid w:val="003B60F0"/>
    <w:rsid w:val="003B6D8C"/>
    <w:rsid w:val="003B7255"/>
    <w:rsid w:val="003D7DE8"/>
    <w:rsid w:val="003E7AC4"/>
    <w:rsid w:val="003F72D0"/>
    <w:rsid w:val="0040308A"/>
    <w:rsid w:val="004202FB"/>
    <w:rsid w:val="004410F6"/>
    <w:rsid w:val="0044186E"/>
    <w:rsid w:val="0046308E"/>
    <w:rsid w:val="0048289F"/>
    <w:rsid w:val="004A4EF1"/>
    <w:rsid w:val="00514662"/>
    <w:rsid w:val="00540A2F"/>
    <w:rsid w:val="00557E64"/>
    <w:rsid w:val="00572D20"/>
    <w:rsid w:val="00573FC2"/>
    <w:rsid w:val="00575D08"/>
    <w:rsid w:val="00576F3D"/>
    <w:rsid w:val="00584698"/>
    <w:rsid w:val="00592FD6"/>
    <w:rsid w:val="005A2027"/>
    <w:rsid w:val="005C03DF"/>
    <w:rsid w:val="005E6FBD"/>
    <w:rsid w:val="00607DA1"/>
    <w:rsid w:val="00623223"/>
    <w:rsid w:val="00632340"/>
    <w:rsid w:val="00672EFE"/>
    <w:rsid w:val="006807A0"/>
    <w:rsid w:val="006A5341"/>
    <w:rsid w:val="006E092F"/>
    <w:rsid w:val="006E35E1"/>
    <w:rsid w:val="0073197A"/>
    <w:rsid w:val="00731BE1"/>
    <w:rsid w:val="007426AC"/>
    <w:rsid w:val="00742E29"/>
    <w:rsid w:val="0076233F"/>
    <w:rsid w:val="007A0C9A"/>
    <w:rsid w:val="007A727F"/>
    <w:rsid w:val="007E625D"/>
    <w:rsid w:val="0081545B"/>
    <w:rsid w:val="00817410"/>
    <w:rsid w:val="00821352"/>
    <w:rsid w:val="00831BBD"/>
    <w:rsid w:val="00876B1E"/>
    <w:rsid w:val="00890B4D"/>
    <w:rsid w:val="00891362"/>
    <w:rsid w:val="00896C18"/>
    <w:rsid w:val="008A27D5"/>
    <w:rsid w:val="008C63A5"/>
    <w:rsid w:val="00924E36"/>
    <w:rsid w:val="009317EF"/>
    <w:rsid w:val="00972982"/>
    <w:rsid w:val="009E6405"/>
    <w:rsid w:val="009F0581"/>
    <w:rsid w:val="00A1263F"/>
    <w:rsid w:val="00A56EAA"/>
    <w:rsid w:val="00A72B7D"/>
    <w:rsid w:val="00AB1322"/>
    <w:rsid w:val="00AD6198"/>
    <w:rsid w:val="00AF7495"/>
    <w:rsid w:val="00B1115E"/>
    <w:rsid w:val="00B145FB"/>
    <w:rsid w:val="00B27604"/>
    <w:rsid w:val="00B33E95"/>
    <w:rsid w:val="00B57721"/>
    <w:rsid w:val="00B93CE4"/>
    <w:rsid w:val="00BB3A9D"/>
    <w:rsid w:val="00BC5629"/>
    <w:rsid w:val="00BD2E6B"/>
    <w:rsid w:val="00C01514"/>
    <w:rsid w:val="00C02732"/>
    <w:rsid w:val="00C107A4"/>
    <w:rsid w:val="00C10F0C"/>
    <w:rsid w:val="00C76B8F"/>
    <w:rsid w:val="00CA3C74"/>
    <w:rsid w:val="00CA7825"/>
    <w:rsid w:val="00CB575D"/>
    <w:rsid w:val="00CC3C13"/>
    <w:rsid w:val="00CE3339"/>
    <w:rsid w:val="00D05D51"/>
    <w:rsid w:val="00D10595"/>
    <w:rsid w:val="00D32BEC"/>
    <w:rsid w:val="00D71650"/>
    <w:rsid w:val="00DE40E1"/>
    <w:rsid w:val="00E00B80"/>
    <w:rsid w:val="00E16C92"/>
    <w:rsid w:val="00E25EA7"/>
    <w:rsid w:val="00E462AD"/>
    <w:rsid w:val="00E7455F"/>
    <w:rsid w:val="00E81216"/>
    <w:rsid w:val="00E913E0"/>
    <w:rsid w:val="00E938B9"/>
    <w:rsid w:val="00E96FF2"/>
    <w:rsid w:val="00EA111A"/>
    <w:rsid w:val="00EA2FAA"/>
    <w:rsid w:val="00EA4095"/>
    <w:rsid w:val="00EB1D81"/>
    <w:rsid w:val="00EB4F4C"/>
    <w:rsid w:val="00EC316F"/>
    <w:rsid w:val="00EC478F"/>
    <w:rsid w:val="00EE3538"/>
    <w:rsid w:val="00F13CDF"/>
    <w:rsid w:val="00F36930"/>
    <w:rsid w:val="00F379D3"/>
    <w:rsid w:val="00F379F6"/>
    <w:rsid w:val="00F45FE2"/>
    <w:rsid w:val="00F54AB3"/>
    <w:rsid w:val="00F5751A"/>
    <w:rsid w:val="00F74912"/>
    <w:rsid w:val="00FA721F"/>
    <w:rsid w:val="00FB0F76"/>
    <w:rsid w:val="00FD1CDB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FB77"/>
  <w15:docId w15:val="{37D644BF-0322-4E91-A802-0D5748DC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rsid w:val="00262403"/>
    <w:pPr>
      <w:keepNext/>
      <w:keepLines/>
      <w:suppressAutoHyphens/>
      <w:autoSpaceDN w:val="0"/>
      <w:spacing w:after="0" w:line="256" w:lineRule="auto"/>
      <w:ind w:left="2"/>
      <w:jc w:val="center"/>
      <w:textAlignment w:val="baseline"/>
      <w:outlineLvl w:val="0"/>
    </w:pPr>
    <w:rPr>
      <w:rFonts w:ascii="Segoe Print" w:eastAsia="Segoe Print" w:hAnsi="Segoe Print" w:cs="Segoe Print"/>
      <w:b/>
      <w:color w:val="000000"/>
      <w:sz w:val="25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6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6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A409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62403"/>
    <w:rPr>
      <w:rFonts w:ascii="Segoe Print" w:eastAsia="Segoe Print" w:hAnsi="Segoe Print" w:cs="Segoe Print"/>
      <w:b/>
      <w:color w:val="000000"/>
      <w:sz w:val="25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79F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Carpredefinitoparagrafo"/>
    <w:rsid w:val="001E2638"/>
  </w:style>
  <w:style w:type="character" w:styleId="Collegamentoipertestuale">
    <w:name w:val="Hyperlink"/>
    <w:semiHidden/>
    <w:rsid w:val="001E2638"/>
    <w:rPr>
      <w:color w:val="0000FF"/>
      <w:u w:val="single"/>
    </w:rPr>
  </w:style>
  <w:style w:type="table" w:customStyle="1" w:styleId="TableGrid">
    <w:name w:val="TableGrid"/>
    <w:rsid w:val="00EC478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81216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6C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6C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6CC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693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6930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FE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FE2"/>
  </w:style>
  <w:style w:type="character" w:styleId="Enfasicorsivo">
    <w:name w:val="Emphasis"/>
    <w:basedOn w:val="Carpredefinitoparagrafo"/>
    <w:uiPriority w:val="20"/>
    <w:qFormat/>
    <w:rsid w:val="00896C18"/>
    <w:rPr>
      <w:i/>
      <w:iCs/>
    </w:rPr>
  </w:style>
  <w:style w:type="character" w:customStyle="1" w:styleId="stile143">
    <w:name w:val="stile143"/>
    <w:basedOn w:val="Carpredefinitoparagrafo"/>
    <w:rsid w:val="00B1115E"/>
  </w:style>
  <w:style w:type="character" w:customStyle="1" w:styleId="stile145">
    <w:name w:val="stile145"/>
    <w:basedOn w:val="Carpredefinitoparagrafo"/>
    <w:rsid w:val="00B1115E"/>
  </w:style>
  <w:style w:type="character" w:customStyle="1" w:styleId="stile144">
    <w:name w:val="stile144"/>
    <w:basedOn w:val="Carpredefinitoparagrafo"/>
    <w:rsid w:val="00B1115E"/>
  </w:style>
  <w:style w:type="table" w:styleId="Grigliatabella">
    <w:name w:val="Table Grid"/>
    <w:basedOn w:val="Tabellanormale"/>
    <w:uiPriority w:val="59"/>
    <w:rsid w:val="00E46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">
    <w:name w:val="List 1"/>
    <w:rsid w:val="007A727F"/>
    <w:pPr>
      <w:numPr>
        <w:numId w:val="14"/>
      </w:numPr>
    </w:pPr>
  </w:style>
  <w:style w:type="numbering" w:customStyle="1" w:styleId="Elenco21">
    <w:name w:val="Elenco 21"/>
    <w:rsid w:val="007A727F"/>
    <w:pPr>
      <w:numPr>
        <w:numId w:val="16"/>
      </w:numPr>
    </w:pPr>
  </w:style>
  <w:style w:type="numbering" w:customStyle="1" w:styleId="Elenco31">
    <w:name w:val="Elenco 31"/>
    <w:rsid w:val="007A727F"/>
    <w:pPr>
      <w:numPr>
        <w:numId w:val="18"/>
      </w:numPr>
    </w:pPr>
  </w:style>
  <w:style w:type="numbering" w:customStyle="1" w:styleId="Elenco41">
    <w:name w:val="Elenco 41"/>
    <w:rsid w:val="007A727F"/>
    <w:pPr>
      <w:numPr>
        <w:numId w:val="20"/>
      </w:numPr>
    </w:pPr>
  </w:style>
  <w:style w:type="numbering" w:customStyle="1" w:styleId="Elenco51">
    <w:name w:val="Elenco 51"/>
    <w:rsid w:val="007A727F"/>
    <w:pPr>
      <w:numPr>
        <w:numId w:val="24"/>
      </w:numPr>
    </w:pPr>
  </w:style>
  <w:style w:type="table" w:customStyle="1" w:styleId="TableNormal">
    <w:name w:val="Table Normal"/>
    <w:uiPriority w:val="2"/>
    <w:semiHidden/>
    <w:unhideWhenUsed/>
    <w:qFormat/>
    <w:rsid w:val="00EA2F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A2FAA"/>
    <w:pPr>
      <w:widowControl w:val="0"/>
      <w:autoSpaceDE w:val="0"/>
      <w:autoSpaceDN w:val="0"/>
      <w:spacing w:before="95" w:after="0" w:line="240" w:lineRule="auto"/>
      <w:ind w:left="374" w:right="375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2">
    <w:name w:val="Corpo del testo 22"/>
    <w:basedOn w:val="Normale"/>
    <w:rsid w:val="00D71650"/>
    <w:pPr>
      <w:suppressAutoHyphens/>
      <w:spacing w:after="0" w:line="240" w:lineRule="auto"/>
    </w:pPr>
    <w:rPr>
      <w:rFonts w:ascii="Arial" w:eastAsia="Times New Roman" w:hAnsi="Arial" w:cs="Arial"/>
      <w:sz w:val="1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7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29">
          <w:marLeft w:val="0"/>
          <w:marRight w:val="0"/>
          <w:marTop w:val="150"/>
          <w:marBottom w:val="150"/>
          <w:divBdr>
            <w:top w:val="single" w:sz="6" w:space="6" w:color="DEDEDE"/>
            <w:left w:val="none" w:sz="0" w:space="0" w:color="auto"/>
            <w:bottom w:val="single" w:sz="6" w:space="1" w:color="DEDEDE"/>
            <w:right w:val="none" w:sz="0" w:space="0" w:color="auto"/>
          </w:divBdr>
          <w:divsChild>
            <w:div w:id="7431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7757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8961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6977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220D-789D-B54D-B2D8-5E0A44A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Flore</cp:lastModifiedBy>
  <cp:revision>5</cp:revision>
  <cp:lastPrinted>2018-10-16T12:41:00Z</cp:lastPrinted>
  <dcterms:created xsi:type="dcterms:W3CDTF">2021-10-19T11:48:00Z</dcterms:created>
  <dcterms:modified xsi:type="dcterms:W3CDTF">2023-10-08T20:44:00Z</dcterms:modified>
</cp:coreProperties>
</file>